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B1" w:rsidRPr="009972B1" w:rsidRDefault="009972B1" w:rsidP="009972B1">
      <w:pPr>
        <w:jc w:val="center"/>
        <w:rPr>
          <w:b/>
        </w:rPr>
      </w:pPr>
      <w:r w:rsidRPr="00426956">
        <w:rPr>
          <w:b/>
        </w:rPr>
        <w:t xml:space="preserve">List of </w:t>
      </w:r>
      <w:r>
        <w:rPr>
          <w:b/>
        </w:rPr>
        <w:t>North East</w:t>
      </w:r>
      <w:r w:rsidRPr="00426956">
        <w:rPr>
          <w:b/>
        </w:rPr>
        <w:t xml:space="preserve"> Zone Universities for Youth Affair </w:t>
      </w:r>
      <w:proofErr w:type="spellStart"/>
      <w:r w:rsidRPr="00426956">
        <w:rPr>
          <w:b/>
        </w:rPr>
        <w:t>Programmes</w:t>
      </w:r>
      <w:proofErr w:type="spellEnd"/>
    </w:p>
    <w:tbl>
      <w:tblPr>
        <w:tblW w:w="103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8010"/>
        <w:gridCol w:w="1440"/>
      </w:tblGrid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426956" w:rsidRDefault="009972B1" w:rsidP="00D64E0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  <w:b/>
              </w:rPr>
              <w:t>Sl.No</w:t>
            </w:r>
            <w:proofErr w:type="spellEnd"/>
            <w:r w:rsidRPr="00426956">
              <w:rPr>
                <w:rFonts w:ascii="Calibri" w:eastAsia="Times New Roman" w:hAnsi="Calibri" w:cs="Times New Roman"/>
                <w:b/>
              </w:rPr>
              <w:t>.</w:t>
            </w: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426956" w:rsidRDefault="009972B1" w:rsidP="00D64E0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University Name &amp; Address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426956" w:rsidRDefault="009972B1" w:rsidP="00D64E00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Zone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Apex Professional  University,NH-52,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Pasighat,District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East Siang,(Arunachal Pradesh)  791 102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Arunachal University of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Studies,Knowledge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City ( NH- 52), Dist.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Namsai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,(Arunachal Pradesh)  79 2103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972B1">
              <w:rPr>
                <w:rFonts w:ascii="Calibri" w:eastAsia="Times New Roman" w:hAnsi="Calibri" w:cs="Times New Roman"/>
              </w:rPr>
              <w:t>Arunodaya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</w:t>
            </w:r>
            <w:proofErr w:type="gramStart"/>
            <w:r w:rsidRPr="009972B1">
              <w:rPr>
                <w:rFonts w:ascii="Calibri" w:eastAsia="Times New Roman" w:hAnsi="Calibri" w:cs="Times New Roman"/>
              </w:rPr>
              <w:t>,Lekhi</w:t>
            </w:r>
            <w:proofErr w:type="spellEnd"/>
            <w:proofErr w:type="gram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Village,Naharlagun,Itanagar,Distt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Papum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Pare,Arunachal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Pradesh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ASIAN International University,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Ghari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Imphal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Manipur-795140.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Assam Agricultural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University,Jorhat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785 013 ,(Assam)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Assam Don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Bosco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University,Tapesia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Gardens,Kamarkuchi,Sonapur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 782 402 ,(Assam)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Assam Down Town University, Shankar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Madhab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Path,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Gandhinagar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Panikhaiti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Guwahati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Assam, India, Pin-781026.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Assam Rajiv Gandhi University of Cooperative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Management,Dadadhar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Nagar, Basic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Tiniali,Joysagar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Sivasagar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</w:t>
            </w:r>
            <w:r w:rsidRPr="009972B1">
              <w:rPr>
                <w:rFonts w:ascii="Calibri" w:eastAsia="Times New Roman" w:hAnsi="Calibri" w:cs="Times New Roman"/>
              </w:rPr>
              <w:br/>
              <w:t>Assam-785665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Assam Science and Technology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University,Tetelia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Jalukbari,Guwahati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781 013,(Assam)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Assam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University,Assam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University Post Office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Silchar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 788 011, Dist.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Cachar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,(Assam)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972B1">
              <w:rPr>
                <w:rFonts w:ascii="Calibri" w:eastAsia="Times New Roman" w:hAnsi="Calibri" w:cs="Times New Roman"/>
              </w:rPr>
              <w:t>Bir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Tikendrajit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Imphal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Manipur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972B1">
              <w:rPr>
                <w:rFonts w:ascii="Calibri" w:eastAsia="Times New Roman" w:hAnsi="Calibri" w:cs="Times New Roman"/>
              </w:rPr>
              <w:t>Bodoland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Universtiy,Rangalikhata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Deborgaon,Kokrajhar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- 783 370,(Assam)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Central Agricultural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University,Lamphelpat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(PO),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Imphal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795 004,(Manipur)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Cotton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University,MCB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Administrative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Building,Panbazar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Guwahati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781 001 (Assam)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972B1">
              <w:rPr>
                <w:rFonts w:ascii="Calibri" w:eastAsia="Times New Roman" w:hAnsi="Calibri" w:cs="Times New Roman"/>
              </w:rPr>
              <w:t>Dhanamanjuri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University, DM Complex,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Thangmeiband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Road,Imphal-795001,Manipur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972B1">
              <w:rPr>
                <w:rFonts w:ascii="Calibri" w:eastAsia="Times New Roman" w:hAnsi="Calibri" w:cs="Times New Roman"/>
              </w:rPr>
              <w:t>Dibrugarh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University,NH-37,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Rajabheta,PO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Dibrugarh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University,Dibrugarh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786 004 (Assam)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972B1">
              <w:rPr>
                <w:rFonts w:ascii="Calibri" w:eastAsia="Times New Roman" w:hAnsi="Calibri" w:cs="Times New Roman"/>
              </w:rPr>
              <w:t>Gauhati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University,Gopinath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Bardoloi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Nagar ,PO :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Jalukbari,Guwahati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781 014 (Assam)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972B1">
              <w:rPr>
                <w:rFonts w:ascii="Calibri" w:eastAsia="Times New Roman" w:hAnsi="Calibri" w:cs="Times New Roman"/>
              </w:rPr>
              <w:t>Girijananda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Chowdhury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Hathkhowapara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Azara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Guwahati-781017, Assam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Himalayan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University,Chimpu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Near Forest Corporation Guest House,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Gohpur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Tinali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Takar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Complex,Naharlagun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</w:t>
            </w:r>
            <w:r w:rsidRPr="009972B1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Itanagar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791 110 (Arunachal Pradesh)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Indian Institute of Information Technology,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Guwahati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Bongora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Guwahati-15, Dist-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Kamrup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Assam-781015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Indian Institute of Technology,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Guwahati,P.O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- IIT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Guwahati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Dist- Kamrup,Guwahati-781039, Assam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972B1">
              <w:rPr>
                <w:rFonts w:ascii="Calibri" w:eastAsia="Times New Roman" w:hAnsi="Calibri" w:cs="Times New Roman"/>
              </w:rPr>
              <w:t>Khangchendzonga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State University (Formerly Sikkim State University),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Tadong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Gangtok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- 737102, Sikkim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972B1">
              <w:rPr>
                <w:rFonts w:ascii="Calibri" w:eastAsia="Times New Roman" w:hAnsi="Calibri" w:cs="Times New Roman"/>
              </w:rPr>
              <w:t>Krishan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Kanta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Handiqui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State Open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University,Patgaon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Rani,Guwahati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(Assam) 781 017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Maharaja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Bir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Bikram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University,PO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: College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Tilla,Agartala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College,Agartala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- 799 004 (Tripura)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Mahatma Gandhi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University,Khanapara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13th K M, G S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Road,Opp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. Forest Training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College,PO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Byrnihat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PS.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Nongpoh,Dist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Ri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Bhoi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(Meghalaya) 793 101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Manipur Technical University, Government Polytechnic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Campus,Takyelpat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Imphal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lastRenderedPageBreak/>
              <w:t>West,Manipur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– 795004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lastRenderedPageBreak/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Manipur University of Culture, Palace Compound,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Imphal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East, Manipur-795001.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Manipur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University,Canchipur,Indo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-Myanmar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Road,Imphal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West District ,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Imphal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795 003  (Manipur)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Martin Luther Christian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University,Block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1,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Dangktieh,Nongrah,Shillong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793 006 (Meghalaya)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MIT University of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Meghalaya,Sunny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View,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Nongshilliang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Nongthymmi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Shillong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Meghalaya-793014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Mizoram University,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Tanhril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Aizawl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796 004 (Mizoram)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Nagaland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University,Lumami,Akuluto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Sub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Station,Zunheboto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District  798 627  (Nagaland)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National Institute of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Technology,Jirania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Agartala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799046 (Tripura)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National Institute of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Technology,PO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Yupia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PS :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Doimukh,Dist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Papumpare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791 112,(Arunachal Pradesh)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National Institute of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Technology,Silchar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788 010 ,Dist.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Cachar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,(Assam)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National Law University and Judicial Academy,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Assam,Hajo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Amingaon,Guwahati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,(Assam) 781 031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National Sports University</w:t>
            </w:r>
            <w:proofErr w:type="gramStart"/>
            <w:r w:rsidRPr="009972B1">
              <w:rPr>
                <w:rFonts w:ascii="Calibri" w:eastAsia="Times New Roman" w:hAnsi="Calibri" w:cs="Times New Roman"/>
              </w:rPr>
              <w:t>,2nd</w:t>
            </w:r>
            <w:proofErr w:type="gramEnd"/>
            <w:r w:rsidRPr="009972B1">
              <w:rPr>
                <w:rFonts w:ascii="Calibri" w:eastAsia="Times New Roman" w:hAnsi="Calibri" w:cs="Times New Roman"/>
              </w:rPr>
              <w:t xml:space="preserve"> Floor Manipur Olympic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Bhavan,Khuman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Lampak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Sports Complex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Imphal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West – 795001.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North East Frontier Technical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University,Sipu-Puyi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Aaola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Post West Siang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District,Arunachal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Pradesh 791 001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North Eastern Hill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University,PO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: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Umshing,Shillong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793 022  (Meghalaya)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North Eastern Regional Institute of Science &amp; Technology(NERIST),PO :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Nirjuli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Dist.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Papumpare,Arunachal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Pradesh 791109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D64E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Rajiv Gandhi  University (Formerly Arunachal University),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Rono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Hills, PO :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Doimukh,Itanagar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791 112 ,(Arunachal Pradesh)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D64E0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972B1">
              <w:rPr>
                <w:rFonts w:ascii="Calibri" w:eastAsia="Times New Roman" w:hAnsi="Calibri" w:cs="Times New Roman"/>
              </w:rPr>
              <w:t>Sangai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International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Molvon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Village, Near S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Bualjang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Village,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Distt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Churachandpur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(Manipur) – 795 128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Sikkim Alpine University,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Kamrang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Namchi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South Sikkim-737126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Sikkim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Manipal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University  ,5th Mile, PO :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Tadong,Gangtok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737 102(Sikkim)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Sikkim Professional University, NH-10, Metro Point,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Tadong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Gangtok-737102, Sikkim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Sikkim Skill University,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Namthang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South Sikkim, Sikkim-737137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Sikkim University,6th Mile,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Samdur,PO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Tadong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Gangtok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- 737 102 (Sikkim)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Sri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Aniruddhadeva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Sports University, Administrative Office, 2nd Floor, DICC Building, Near District Library,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Dibrugarh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P.O CR Building,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Dibrugarh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Assam, Pin-786003.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vAlign w:val="bottom"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972B1">
              <w:rPr>
                <w:rFonts w:ascii="Calibri" w:eastAsia="Times New Roman" w:hAnsi="Calibri" w:cs="Times New Roman"/>
              </w:rPr>
              <w:t>Srimanta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Sankaradeva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University of Health Sciences,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Bhangagarh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Guwahati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Assam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972B1">
              <w:rPr>
                <w:rFonts w:ascii="Calibri" w:eastAsia="Times New Roman" w:hAnsi="Calibri" w:cs="Times New Roman"/>
              </w:rPr>
              <w:t>Tezpur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University,P.O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Napaam,Tezpur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784 028,District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Sonitpur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,(Assam)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The Assam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Kaziranga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University,Koralkhowa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NH-37,Jorhat 785 006 (Assam)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The Assam Royal Global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University,Betkuchi,Opp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Tirupati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Balaji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Temple,NH-37,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Guwahati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781 035 (Assam)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The Global Open University,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Nagaland,Sadzulhou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Village,PO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: ARTC, NH-39,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Dimapur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(Nagaland) 797 115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The ICFAI  University,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Meghalaya,Danakgre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(Near BSF Camp) ,P.O.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Araimile,Tura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,West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Garo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Hills 794 101 ,(Meghalaya)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The ICFAI  University,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Mizoram,Durtlong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North,Aizwal-796025 (Mizoram)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The ICFAI  University, Nagaland,6th Mile ,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Sovima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Village,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Kohima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Road ,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Dimapur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- 797 112  (Nagaland)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The ICFAI University Sikkim,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Ranka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Road,Lower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Sichey,Gangtok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(Sikkim) 737 101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The ICFAI University,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Tripura,Agartala-Simna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Road,PO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Kamalghat,Mohanpur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 ,(Tripura) 799210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Tripura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University,Suryamaninagar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,(Tripura)  799 022 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University of Science &amp; Technology,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Meghalaya,Khanapara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9th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Mile,Baridua,Ri-Bhoi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District, (Meghalaya)  793 101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972B1">
              <w:rPr>
                <w:rFonts w:ascii="Calibri" w:eastAsia="Times New Roman" w:hAnsi="Calibri" w:cs="Times New Roman"/>
              </w:rPr>
              <w:t>Venkateswara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Open University,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Arujachal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Law Academy Campus,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Lakhi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Village,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Nahar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Lagun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Distirct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Papumpare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>, (Arunachal Pradesh)  799 110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  <w:tr w:rsidR="009972B1" w:rsidRPr="009972B1" w:rsidTr="009972B1">
        <w:trPr>
          <w:trHeight w:val="300"/>
        </w:trPr>
        <w:tc>
          <w:tcPr>
            <w:tcW w:w="915" w:type="dxa"/>
          </w:tcPr>
          <w:p w:rsidR="009972B1" w:rsidRPr="009972B1" w:rsidRDefault="009972B1" w:rsidP="009972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1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 xml:space="preserve">William Carey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University,Umkdait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972B1">
              <w:rPr>
                <w:rFonts w:ascii="Calibri" w:eastAsia="Times New Roman" w:hAnsi="Calibri" w:cs="Times New Roman"/>
              </w:rPr>
              <w:t>Nongmensong,Shillong</w:t>
            </w:r>
            <w:proofErr w:type="spellEnd"/>
            <w:r w:rsidRPr="009972B1">
              <w:rPr>
                <w:rFonts w:ascii="Calibri" w:eastAsia="Times New Roman" w:hAnsi="Calibri" w:cs="Times New Roman"/>
              </w:rPr>
              <w:t xml:space="preserve"> - 793 019  (Meghalaya)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9972B1" w:rsidRPr="009972B1" w:rsidRDefault="009972B1" w:rsidP="009972B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972B1">
              <w:rPr>
                <w:rFonts w:ascii="Calibri" w:eastAsia="Times New Roman" w:hAnsi="Calibri" w:cs="Times New Roman"/>
              </w:rPr>
              <w:t>NORTH EAST</w:t>
            </w:r>
          </w:p>
        </w:tc>
      </w:tr>
    </w:tbl>
    <w:p w:rsidR="009972B1" w:rsidRDefault="009972B1"/>
    <w:sectPr w:rsidR="009972B1" w:rsidSect="00B3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478B"/>
    <w:multiLevelType w:val="hybridMultilevel"/>
    <w:tmpl w:val="A6BC2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2B1"/>
    <w:rsid w:val="00076489"/>
    <w:rsid w:val="000E2955"/>
    <w:rsid w:val="000F3BD0"/>
    <w:rsid w:val="001455B3"/>
    <w:rsid w:val="002B5AB5"/>
    <w:rsid w:val="003272CB"/>
    <w:rsid w:val="00394B5F"/>
    <w:rsid w:val="003D071D"/>
    <w:rsid w:val="006178D3"/>
    <w:rsid w:val="006B0AC8"/>
    <w:rsid w:val="007D3459"/>
    <w:rsid w:val="007D6E24"/>
    <w:rsid w:val="009572DD"/>
    <w:rsid w:val="0099498E"/>
    <w:rsid w:val="009972B1"/>
    <w:rsid w:val="00A216AE"/>
    <w:rsid w:val="00B3391D"/>
    <w:rsid w:val="00B6613C"/>
    <w:rsid w:val="00D44C79"/>
    <w:rsid w:val="00E136AA"/>
    <w:rsid w:val="00E76B2F"/>
    <w:rsid w:val="00EB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2023-06-09T10:24:00Z</dcterms:created>
  <dcterms:modified xsi:type="dcterms:W3CDTF">2023-06-09T10:47:00Z</dcterms:modified>
</cp:coreProperties>
</file>